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BF" w:rsidRDefault="00C608BF" w:rsidP="00C72AF9">
      <w:pPr>
        <w:jc w:val="center"/>
        <w:rPr>
          <w:b/>
          <w:sz w:val="40"/>
          <w:szCs w:val="40"/>
        </w:rPr>
      </w:pPr>
    </w:p>
    <w:p w:rsidR="00C608BF" w:rsidRPr="00C72AF9" w:rsidRDefault="00C608BF" w:rsidP="00C608BF">
      <w:pPr>
        <w:jc w:val="center"/>
        <w:rPr>
          <w:b/>
          <w:sz w:val="40"/>
          <w:szCs w:val="40"/>
        </w:rPr>
      </w:pPr>
      <w:r w:rsidRPr="00C72AF9">
        <w:rPr>
          <w:b/>
          <w:sz w:val="40"/>
          <w:szCs w:val="40"/>
        </w:rPr>
        <w:t xml:space="preserve">DOMAČE BRANJE : </w:t>
      </w:r>
      <w:r>
        <w:rPr>
          <w:b/>
          <w:sz w:val="40"/>
          <w:szCs w:val="40"/>
        </w:rPr>
        <w:t>6.</w:t>
      </w:r>
      <w:r w:rsidRPr="00C72AF9">
        <w:rPr>
          <w:b/>
          <w:sz w:val="40"/>
          <w:szCs w:val="40"/>
        </w:rPr>
        <w:t xml:space="preserve"> IN </w:t>
      </w:r>
      <w:r>
        <w:rPr>
          <w:b/>
          <w:sz w:val="40"/>
          <w:szCs w:val="40"/>
        </w:rPr>
        <w:t>7.</w:t>
      </w:r>
      <w:r w:rsidRPr="00C72AF9">
        <w:rPr>
          <w:b/>
          <w:sz w:val="40"/>
          <w:szCs w:val="40"/>
        </w:rPr>
        <w:t xml:space="preserve"> RAZRED</w:t>
      </w:r>
    </w:p>
    <w:p w:rsidR="00C608BF" w:rsidRDefault="00C608BF" w:rsidP="00C72AF9">
      <w:pPr>
        <w:jc w:val="center"/>
        <w:rPr>
          <w:b/>
          <w:sz w:val="40"/>
          <w:szCs w:val="40"/>
        </w:rPr>
      </w:pPr>
    </w:p>
    <w:p w:rsidR="00C608BF" w:rsidRDefault="00C608BF" w:rsidP="00C72AF9">
      <w:pPr>
        <w:jc w:val="center"/>
        <w:rPr>
          <w:b/>
          <w:sz w:val="40"/>
          <w:szCs w:val="4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1984"/>
        <w:gridCol w:w="2693"/>
      </w:tblGrid>
      <w:tr w:rsidR="00C608BF" w:rsidRPr="00C67018" w:rsidTr="004558C4">
        <w:tc>
          <w:tcPr>
            <w:tcW w:w="1129" w:type="dxa"/>
            <w:shd w:val="clear" w:color="auto" w:fill="auto"/>
          </w:tcPr>
          <w:p w:rsidR="00C608BF" w:rsidRPr="00C67018" w:rsidRDefault="00C608BF" w:rsidP="004558C4">
            <w:r>
              <w:t>RAZ</w:t>
            </w:r>
            <w:r w:rsidRPr="00C67018">
              <w:t>.</w:t>
            </w:r>
          </w:p>
        </w:tc>
        <w:tc>
          <w:tcPr>
            <w:tcW w:w="3261" w:type="dxa"/>
            <w:shd w:val="clear" w:color="auto" w:fill="auto"/>
          </w:tcPr>
          <w:p w:rsidR="00C608BF" w:rsidRPr="00C67018" w:rsidRDefault="00C608BF" w:rsidP="004558C4">
            <w:r w:rsidRPr="00C67018">
              <w:t>1. DB</w:t>
            </w:r>
          </w:p>
        </w:tc>
        <w:tc>
          <w:tcPr>
            <w:tcW w:w="1984" w:type="dxa"/>
          </w:tcPr>
          <w:p w:rsidR="00C608BF" w:rsidRPr="00C67018" w:rsidRDefault="00C608BF" w:rsidP="004558C4">
            <w:r w:rsidRPr="00C67018">
              <w:t>2. DB</w:t>
            </w:r>
          </w:p>
        </w:tc>
        <w:tc>
          <w:tcPr>
            <w:tcW w:w="2693" w:type="dxa"/>
          </w:tcPr>
          <w:p w:rsidR="00C608BF" w:rsidRPr="00C67018" w:rsidRDefault="00C608BF" w:rsidP="004558C4">
            <w:r w:rsidRPr="00C67018">
              <w:t>3. DB</w:t>
            </w:r>
          </w:p>
        </w:tc>
      </w:tr>
      <w:tr w:rsidR="00C608BF" w:rsidRPr="00C67018" w:rsidTr="004558C4">
        <w:trPr>
          <w:trHeight w:val="1806"/>
        </w:trPr>
        <w:tc>
          <w:tcPr>
            <w:tcW w:w="1129" w:type="dxa"/>
            <w:shd w:val="clear" w:color="auto" w:fill="DEEAF6" w:themeFill="accent1" w:themeFillTint="33"/>
          </w:tcPr>
          <w:p w:rsidR="00C608BF" w:rsidRPr="00C67018" w:rsidRDefault="00C608BF" w:rsidP="004558C4"/>
          <w:p w:rsidR="00C608BF" w:rsidRPr="00C67018" w:rsidRDefault="00C608BF" w:rsidP="004558C4"/>
          <w:p w:rsidR="00C608BF" w:rsidRPr="00C67018" w:rsidRDefault="00C608BF" w:rsidP="004558C4">
            <w:r>
              <w:t>6. a, b</w:t>
            </w:r>
            <w:r w:rsidR="00F07205">
              <w:t>, c</w:t>
            </w:r>
          </w:p>
          <w:p w:rsidR="00C608BF" w:rsidRPr="00C67018" w:rsidRDefault="00C608BF" w:rsidP="004558C4">
            <w:r w:rsidRPr="00C67018">
              <w:t xml:space="preserve"> </w:t>
            </w:r>
          </w:p>
          <w:p w:rsidR="00C608BF" w:rsidRPr="00C67018" w:rsidRDefault="00C608BF" w:rsidP="004558C4">
            <w:pPr>
              <w:rPr>
                <w:b/>
              </w:rPr>
            </w:pPr>
          </w:p>
          <w:p w:rsidR="00C608BF" w:rsidRPr="00C67018" w:rsidRDefault="00C608BF" w:rsidP="004558C4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E2EFD9" w:themeFill="accent6" w:themeFillTint="33"/>
          </w:tcPr>
          <w:p w:rsidR="00C608BF" w:rsidRDefault="00C608BF" w:rsidP="00F07205"/>
          <w:p w:rsidR="006F16B3" w:rsidRPr="00C67018" w:rsidRDefault="006F16B3" w:rsidP="00F07205">
            <w:r>
              <w:t xml:space="preserve">P. </w:t>
            </w:r>
            <w:proofErr w:type="spellStart"/>
            <w:r>
              <w:t>Voranc</w:t>
            </w:r>
            <w:proofErr w:type="spellEnd"/>
            <w:r>
              <w:t>: Solzice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C608BF" w:rsidRDefault="00C608BF" w:rsidP="00CC6CAA"/>
          <w:p w:rsidR="006F16B3" w:rsidRPr="00C67018" w:rsidRDefault="006F16B3" w:rsidP="00CC6CAA">
            <w:r>
              <w:t>S. Pregl: Geniji v kratkih hlačah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CC6CAA" w:rsidRDefault="00CC6CAA" w:rsidP="00CC6CAA"/>
          <w:p w:rsidR="00F07205" w:rsidRPr="00C67018" w:rsidRDefault="00F07205" w:rsidP="00F07205">
            <w:r>
              <w:t xml:space="preserve">R  </w:t>
            </w:r>
            <w:proofErr w:type="spellStart"/>
            <w:r>
              <w:t>Dahl</w:t>
            </w:r>
            <w:proofErr w:type="spellEnd"/>
            <w:r>
              <w:t>: Čarovnice ali Matilda</w:t>
            </w:r>
            <w:r>
              <w:t xml:space="preserve"> ali VDV</w:t>
            </w:r>
            <w:r w:rsidRPr="00C67018">
              <w:t xml:space="preserve"> </w:t>
            </w:r>
          </w:p>
          <w:p w:rsidR="00C608BF" w:rsidRPr="00C67018" w:rsidRDefault="00C608BF" w:rsidP="00F07205"/>
        </w:tc>
      </w:tr>
      <w:tr w:rsidR="00C608BF" w:rsidRPr="00C67018" w:rsidTr="004558C4">
        <w:trPr>
          <w:trHeight w:val="697"/>
        </w:trPr>
        <w:tc>
          <w:tcPr>
            <w:tcW w:w="1129" w:type="dxa"/>
            <w:shd w:val="clear" w:color="auto" w:fill="auto"/>
          </w:tcPr>
          <w:p w:rsidR="00C608BF" w:rsidRPr="00C67018" w:rsidRDefault="00C608BF" w:rsidP="004558C4">
            <w:r w:rsidRPr="00C67018">
              <w:t>DO KDAJ: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:rsidR="00C608BF" w:rsidRPr="00C67018" w:rsidRDefault="006F16B3" w:rsidP="004558C4">
            <w:r>
              <w:t>22</w:t>
            </w:r>
            <w:r w:rsidR="00C608BF" w:rsidRPr="00C67018">
              <w:t>. 10.</w:t>
            </w:r>
            <w:r>
              <w:t xml:space="preserve"> 2018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C608BF" w:rsidRPr="00C67018" w:rsidRDefault="006F16B3" w:rsidP="004558C4">
            <w:r>
              <w:t>4. 2.  2019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C608BF" w:rsidRPr="00C67018" w:rsidRDefault="006F16B3" w:rsidP="004558C4">
            <w:r>
              <w:t>1. 4. 2019</w:t>
            </w:r>
          </w:p>
        </w:tc>
      </w:tr>
    </w:tbl>
    <w:p w:rsidR="00C608BF" w:rsidRPr="00C67018" w:rsidRDefault="00C608BF" w:rsidP="00C608BF"/>
    <w:p w:rsidR="00C608BF" w:rsidRPr="00C67018" w:rsidRDefault="00C608BF" w:rsidP="00C608BF"/>
    <w:p w:rsidR="00C608BF" w:rsidRPr="00C67018" w:rsidRDefault="00C608BF" w:rsidP="00C608BF"/>
    <w:p w:rsidR="00C608BF" w:rsidRPr="00C67018" w:rsidRDefault="00C608BF" w:rsidP="00C608B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5"/>
        <w:gridCol w:w="1984"/>
        <w:gridCol w:w="2695"/>
      </w:tblGrid>
      <w:tr w:rsidR="00C608BF" w:rsidRPr="00C67018" w:rsidTr="004558C4">
        <w:trPr>
          <w:trHeight w:val="469"/>
        </w:trPr>
        <w:tc>
          <w:tcPr>
            <w:tcW w:w="1413" w:type="dxa"/>
            <w:shd w:val="clear" w:color="auto" w:fill="auto"/>
          </w:tcPr>
          <w:p w:rsidR="00C608BF" w:rsidRPr="00C67018" w:rsidRDefault="00C608BF" w:rsidP="004558C4">
            <w:r>
              <w:t>RAZ</w:t>
            </w:r>
          </w:p>
        </w:tc>
        <w:tc>
          <w:tcPr>
            <w:tcW w:w="2975" w:type="dxa"/>
            <w:shd w:val="clear" w:color="auto" w:fill="FFF2CC"/>
          </w:tcPr>
          <w:p w:rsidR="00C608BF" w:rsidRPr="00C67018" w:rsidRDefault="00C608BF" w:rsidP="004558C4">
            <w:pPr>
              <w:numPr>
                <w:ilvl w:val="0"/>
                <w:numId w:val="9"/>
              </w:numPr>
            </w:pPr>
            <w:r w:rsidRPr="00C67018">
              <w:t>DB</w:t>
            </w:r>
          </w:p>
        </w:tc>
        <w:tc>
          <w:tcPr>
            <w:tcW w:w="1984" w:type="dxa"/>
            <w:shd w:val="clear" w:color="auto" w:fill="FFE599"/>
          </w:tcPr>
          <w:p w:rsidR="00C608BF" w:rsidRPr="00C67018" w:rsidRDefault="00C608BF" w:rsidP="004558C4">
            <w:pPr>
              <w:numPr>
                <w:ilvl w:val="0"/>
                <w:numId w:val="9"/>
              </w:numPr>
            </w:pPr>
            <w:r w:rsidRPr="00C67018">
              <w:t>DB</w:t>
            </w:r>
          </w:p>
        </w:tc>
        <w:tc>
          <w:tcPr>
            <w:tcW w:w="2695" w:type="dxa"/>
            <w:shd w:val="clear" w:color="auto" w:fill="FFD966"/>
          </w:tcPr>
          <w:p w:rsidR="00C608BF" w:rsidRPr="00C67018" w:rsidRDefault="00C608BF" w:rsidP="004558C4">
            <w:pPr>
              <w:numPr>
                <w:ilvl w:val="0"/>
                <w:numId w:val="9"/>
              </w:numPr>
            </w:pPr>
            <w:r w:rsidRPr="00C67018">
              <w:t>DB</w:t>
            </w:r>
          </w:p>
        </w:tc>
      </w:tr>
      <w:tr w:rsidR="00C608BF" w:rsidRPr="00C67018" w:rsidTr="004558C4">
        <w:trPr>
          <w:trHeight w:val="1167"/>
        </w:trPr>
        <w:tc>
          <w:tcPr>
            <w:tcW w:w="1413" w:type="dxa"/>
            <w:shd w:val="clear" w:color="auto" w:fill="auto"/>
          </w:tcPr>
          <w:p w:rsidR="00C608BF" w:rsidRPr="00C67018" w:rsidRDefault="00C608BF" w:rsidP="004558C4"/>
          <w:p w:rsidR="00C608BF" w:rsidRPr="00C67018" w:rsidRDefault="006F16B3" w:rsidP="00C608BF">
            <w:pPr>
              <w:rPr>
                <w:b/>
              </w:rPr>
            </w:pPr>
            <w:r>
              <w:rPr>
                <w:b/>
              </w:rPr>
              <w:t>7.a, b</w:t>
            </w:r>
          </w:p>
        </w:tc>
        <w:tc>
          <w:tcPr>
            <w:tcW w:w="2975" w:type="dxa"/>
            <w:shd w:val="clear" w:color="auto" w:fill="FFF2CC"/>
          </w:tcPr>
          <w:p w:rsidR="006F16B3" w:rsidRDefault="006F16B3" w:rsidP="00BF74A3"/>
          <w:p w:rsidR="00C608BF" w:rsidRPr="00C67018" w:rsidRDefault="006F16B3" w:rsidP="00BF74A3">
            <w:pPr>
              <w:rPr>
                <w:b/>
                <w:color w:val="FFFFFF"/>
              </w:rPr>
            </w:pPr>
            <w:r>
              <w:t xml:space="preserve">P. </w:t>
            </w:r>
            <w:proofErr w:type="spellStart"/>
            <w:r>
              <w:t>Voranc</w:t>
            </w:r>
            <w:proofErr w:type="spellEnd"/>
            <w:r>
              <w:t>: Solzice</w:t>
            </w:r>
          </w:p>
        </w:tc>
        <w:tc>
          <w:tcPr>
            <w:tcW w:w="1984" w:type="dxa"/>
            <w:shd w:val="clear" w:color="auto" w:fill="FFE599"/>
          </w:tcPr>
          <w:p w:rsidR="000F3C24" w:rsidRDefault="000F3C24" w:rsidP="004558C4">
            <w:r>
              <w:t xml:space="preserve">E. </w:t>
            </w:r>
            <w:proofErr w:type="spellStart"/>
            <w:r>
              <w:t>Petiška</w:t>
            </w:r>
            <w:proofErr w:type="spellEnd"/>
            <w:r>
              <w:t xml:space="preserve">: </w:t>
            </w:r>
          </w:p>
          <w:p w:rsidR="00C608BF" w:rsidRPr="00C67018" w:rsidRDefault="000F3C24" w:rsidP="004558C4">
            <w:r>
              <w:t>Stare grške bajke</w:t>
            </w:r>
          </w:p>
        </w:tc>
        <w:tc>
          <w:tcPr>
            <w:tcW w:w="2695" w:type="dxa"/>
            <w:shd w:val="clear" w:color="auto" w:fill="FFD966"/>
          </w:tcPr>
          <w:p w:rsidR="00C608BF" w:rsidRPr="000F3C24" w:rsidRDefault="000F3C24" w:rsidP="00BF74A3">
            <w:pPr>
              <w:rPr>
                <w:b/>
              </w:rPr>
            </w:pPr>
            <w:r>
              <w:rPr>
                <w:b/>
              </w:rPr>
              <w:t>S</w:t>
            </w:r>
            <w:r w:rsidRPr="000F3C24">
              <w:t xml:space="preserve">. </w:t>
            </w:r>
            <w:proofErr w:type="spellStart"/>
            <w:r w:rsidRPr="000F3C24">
              <w:t>Towsend</w:t>
            </w:r>
            <w:proofErr w:type="spellEnd"/>
            <w:r w:rsidRPr="000F3C24">
              <w:t>: Skrivni dnevnik Jadrana Krta</w:t>
            </w:r>
          </w:p>
        </w:tc>
      </w:tr>
      <w:tr w:rsidR="00C608BF" w:rsidRPr="00C67018" w:rsidTr="004558C4">
        <w:trPr>
          <w:trHeight w:val="350"/>
        </w:trPr>
        <w:tc>
          <w:tcPr>
            <w:tcW w:w="1413" w:type="dxa"/>
            <w:shd w:val="clear" w:color="auto" w:fill="auto"/>
          </w:tcPr>
          <w:p w:rsidR="00C608BF" w:rsidRPr="00C67018" w:rsidRDefault="00C608BF" w:rsidP="004558C4">
            <w:r w:rsidRPr="00C67018">
              <w:t xml:space="preserve">DO KDAJ: </w:t>
            </w:r>
          </w:p>
        </w:tc>
        <w:tc>
          <w:tcPr>
            <w:tcW w:w="2975" w:type="dxa"/>
            <w:shd w:val="clear" w:color="auto" w:fill="FFF2CC"/>
          </w:tcPr>
          <w:p w:rsidR="00C608BF" w:rsidRPr="00C67018" w:rsidRDefault="006F16B3" w:rsidP="004558C4">
            <w:r>
              <w:t>22. 10. 2018</w:t>
            </w:r>
          </w:p>
        </w:tc>
        <w:tc>
          <w:tcPr>
            <w:tcW w:w="1984" w:type="dxa"/>
            <w:shd w:val="clear" w:color="auto" w:fill="FFE599"/>
          </w:tcPr>
          <w:p w:rsidR="00C608BF" w:rsidRPr="00C67018" w:rsidRDefault="006F16B3" w:rsidP="004558C4">
            <w:r>
              <w:t>4. 2. 2019</w:t>
            </w:r>
          </w:p>
        </w:tc>
        <w:tc>
          <w:tcPr>
            <w:tcW w:w="2695" w:type="dxa"/>
            <w:shd w:val="clear" w:color="auto" w:fill="FFD966"/>
          </w:tcPr>
          <w:p w:rsidR="00C608BF" w:rsidRPr="00C67018" w:rsidRDefault="006F16B3" w:rsidP="004558C4">
            <w:r>
              <w:t>8. 4. 2019</w:t>
            </w:r>
          </w:p>
        </w:tc>
      </w:tr>
    </w:tbl>
    <w:p w:rsidR="00C608BF" w:rsidRDefault="00C608BF" w:rsidP="00C608BF"/>
    <w:p w:rsidR="00163379" w:rsidRDefault="00163379" w:rsidP="00C608BF"/>
    <w:p w:rsidR="00163379" w:rsidRDefault="00163379" w:rsidP="00C608BF"/>
    <w:p w:rsidR="00163379" w:rsidRPr="00C67018" w:rsidRDefault="00163379" w:rsidP="00C608BF"/>
    <w:p w:rsidR="00C608BF" w:rsidRDefault="00C608BF" w:rsidP="00C608BF"/>
    <w:p w:rsidR="00163379" w:rsidRDefault="00163379" w:rsidP="00C608BF"/>
    <w:p w:rsidR="00163379" w:rsidRPr="00C67018" w:rsidRDefault="00163379" w:rsidP="00C608BF">
      <w:r>
        <w:t xml:space="preserve">                                        </w:t>
      </w:r>
      <w:r>
        <w:rPr>
          <w:noProof/>
        </w:rPr>
        <w:drawing>
          <wp:inline distT="0" distB="0" distL="0" distR="0" wp14:anchorId="0E904737" wp14:editId="5008CCB7">
            <wp:extent cx="1494214" cy="1647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ge k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48" cy="164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BF" w:rsidRPr="00C67018" w:rsidRDefault="00C608BF" w:rsidP="00C608BF"/>
    <w:p w:rsidR="00C608BF" w:rsidRPr="00C67018" w:rsidRDefault="00C608BF" w:rsidP="00C608BF"/>
    <w:p w:rsidR="00C608BF" w:rsidRDefault="00C608BF" w:rsidP="00C72AF9">
      <w:pPr>
        <w:jc w:val="center"/>
        <w:rPr>
          <w:b/>
          <w:sz w:val="40"/>
          <w:szCs w:val="40"/>
        </w:rPr>
      </w:pPr>
    </w:p>
    <w:p w:rsidR="00C608BF" w:rsidRDefault="00C608BF" w:rsidP="00A17DCC">
      <w:pPr>
        <w:rPr>
          <w:b/>
          <w:sz w:val="40"/>
          <w:szCs w:val="40"/>
        </w:rPr>
      </w:pPr>
    </w:p>
    <w:p w:rsidR="00C608BF" w:rsidRDefault="00C608BF" w:rsidP="00C72AF9">
      <w:pPr>
        <w:jc w:val="center"/>
        <w:rPr>
          <w:b/>
          <w:sz w:val="40"/>
          <w:szCs w:val="40"/>
        </w:rPr>
      </w:pPr>
    </w:p>
    <w:p w:rsidR="00975F6A" w:rsidRPr="00C72AF9" w:rsidRDefault="00C72AF9" w:rsidP="00C72AF9">
      <w:pPr>
        <w:jc w:val="center"/>
        <w:rPr>
          <w:b/>
          <w:sz w:val="40"/>
          <w:szCs w:val="40"/>
        </w:rPr>
      </w:pPr>
      <w:r w:rsidRPr="00C72AF9">
        <w:rPr>
          <w:b/>
          <w:sz w:val="40"/>
          <w:szCs w:val="40"/>
        </w:rPr>
        <w:lastRenderedPageBreak/>
        <w:t>DOMAČE BRANJE : 8. IN 9. RAZRED</w:t>
      </w:r>
    </w:p>
    <w:p w:rsidR="00780506" w:rsidRDefault="00780506" w:rsidP="00064F5B"/>
    <w:p w:rsidR="00780506" w:rsidRDefault="00780506" w:rsidP="00064F5B"/>
    <w:p w:rsidR="00C72AF9" w:rsidRPr="00C67018" w:rsidRDefault="00C72AF9" w:rsidP="00064F5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1984"/>
        <w:gridCol w:w="2693"/>
      </w:tblGrid>
      <w:tr w:rsidR="00C72AF9" w:rsidRPr="00C67018" w:rsidTr="00C53793">
        <w:tc>
          <w:tcPr>
            <w:tcW w:w="1129" w:type="dxa"/>
            <w:shd w:val="clear" w:color="auto" w:fill="auto"/>
          </w:tcPr>
          <w:p w:rsidR="00C72AF9" w:rsidRPr="00C67018" w:rsidRDefault="00C72AF9" w:rsidP="00C53793">
            <w:r w:rsidRPr="00C67018">
              <w:t>SK.</w:t>
            </w:r>
          </w:p>
        </w:tc>
        <w:tc>
          <w:tcPr>
            <w:tcW w:w="3261" w:type="dxa"/>
            <w:shd w:val="clear" w:color="auto" w:fill="auto"/>
          </w:tcPr>
          <w:p w:rsidR="00C72AF9" w:rsidRPr="00C67018" w:rsidRDefault="00C72AF9" w:rsidP="00C53793">
            <w:r w:rsidRPr="00C67018">
              <w:t>1. DB</w:t>
            </w:r>
          </w:p>
        </w:tc>
        <w:tc>
          <w:tcPr>
            <w:tcW w:w="1984" w:type="dxa"/>
          </w:tcPr>
          <w:p w:rsidR="00C72AF9" w:rsidRPr="00C67018" w:rsidRDefault="00C72AF9" w:rsidP="00C53793">
            <w:r w:rsidRPr="00C67018">
              <w:t>2. DB</w:t>
            </w:r>
          </w:p>
        </w:tc>
        <w:tc>
          <w:tcPr>
            <w:tcW w:w="2693" w:type="dxa"/>
          </w:tcPr>
          <w:p w:rsidR="00C72AF9" w:rsidRPr="00C67018" w:rsidRDefault="00C72AF9" w:rsidP="00C53793">
            <w:r w:rsidRPr="00C67018">
              <w:t>3. DB</w:t>
            </w:r>
          </w:p>
        </w:tc>
      </w:tr>
      <w:tr w:rsidR="00C72AF9" w:rsidRPr="00C67018" w:rsidTr="00C53793">
        <w:trPr>
          <w:trHeight w:val="1806"/>
        </w:trPr>
        <w:tc>
          <w:tcPr>
            <w:tcW w:w="1129" w:type="dxa"/>
            <w:shd w:val="clear" w:color="auto" w:fill="DEEAF6" w:themeFill="accent1" w:themeFillTint="33"/>
          </w:tcPr>
          <w:p w:rsidR="00C72AF9" w:rsidRPr="00C67018" w:rsidRDefault="00C72AF9" w:rsidP="00C53793"/>
          <w:p w:rsidR="00C72AF9" w:rsidRPr="00C67018" w:rsidRDefault="00C72AF9" w:rsidP="00C53793"/>
          <w:p w:rsidR="00C72AF9" w:rsidRPr="00C67018" w:rsidRDefault="00C72AF9" w:rsidP="00C53793">
            <w:r w:rsidRPr="00C67018">
              <w:t>8a,b/1–3</w:t>
            </w:r>
          </w:p>
          <w:p w:rsidR="00C72AF9" w:rsidRPr="00C67018" w:rsidRDefault="00C72AF9" w:rsidP="00C53793">
            <w:r w:rsidRPr="00C67018">
              <w:t xml:space="preserve"> </w:t>
            </w:r>
          </w:p>
          <w:p w:rsidR="00C72AF9" w:rsidRPr="00C67018" w:rsidRDefault="00C72AF9" w:rsidP="00C53793">
            <w:pPr>
              <w:rPr>
                <w:b/>
              </w:rPr>
            </w:pPr>
          </w:p>
          <w:p w:rsidR="00C72AF9" w:rsidRPr="00C67018" w:rsidRDefault="00C72AF9" w:rsidP="00C53793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E2EFD9" w:themeFill="accent6" w:themeFillTint="33"/>
          </w:tcPr>
          <w:p w:rsidR="00C72AF9" w:rsidRPr="00C67018" w:rsidRDefault="00C72AF9" w:rsidP="00C53793"/>
          <w:p w:rsidR="00ED6DB5" w:rsidRDefault="00C72AF9" w:rsidP="00C53793">
            <w:r w:rsidRPr="00C67018">
              <w:t>D</w:t>
            </w:r>
            <w:r w:rsidR="007C5273">
              <w:t>.</w:t>
            </w:r>
            <w:r w:rsidRPr="00C67018">
              <w:t xml:space="preserve"> Muck: Blazno resno zadeti</w:t>
            </w:r>
          </w:p>
          <w:p w:rsidR="00DD5DBF" w:rsidRDefault="00DD5DBF" w:rsidP="00C53793"/>
          <w:p w:rsidR="00ED6DB5" w:rsidRDefault="00ED6DB5" w:rsidP="00C53793">
            <w:r>
              <w:t>ali</w:t>
            </w:r>
          </w:p>
          <w:p w:rsidR="00DD5DBF" w:rsidRPr="00C67018" w:rsidRDefault="00DD5DBF" w:rsidP="00C53793"/>
          <w:p w:rsidR="00C72AF9" w:rsidRPr="00C67018" w:rsidRDefault="00C72AF9" w:rsidP="00C53793">
            <w:r w:rsidRPr="00C67018">
              <w:t>V</w:t>
            </w:r>
            <w:r w:rsidR="007C5273">
              <w:t>.</w:t>
            </w:r>
            <w:r w:rsidRPr="00C67018">
              <w:t xml:space="preserve"> Möderndorfer:</w:t>
            </w:r>
          </w:p>
          <w:p w:rsidR="00C72AF9" w:rsidRDefault="00C72AF9" w:rsidP="00C53793">
            <w:r w:rsidRPr="00C67018">
              <w:t>Kot v filmu</w:t>
            </w:r>
          </w:p>
          <w:p w:rsidR="006F16B3" w:rsidRDefault="006F16B3" w:rsidP="00C53793">
            <w:r>
              <w:t>………………………..</w:t>
            </w:r>
          </w:p>
          <w:p w:rsidR="006F16B3" w:rsidRDefault="006F16B3" w:rsidP="00C53793"/>
          <w:p w:rsidR="006F16B3" w:rsidRDefault="006F16B3" w:rsidP="00C53793">
            <w:r>
              <w:t>CT</w:t>
            </w:r>
            <w:r w:rsidR="00ED6DB5">
              <w:t xml:space="preserve"> – Cankarjevo tekmovanje</w:t>
            </w:r>
          </w:p>
          <w:p w:rsidR="00ED6DB5" w:rsidRDefault="006F16B3" w:rsidP="00C53793">
            <w:r>
              <w:t>V</w:t>
            </w:r>
            <w:r w:rsidR="007C5273">
              <w:t xml:space="preserve">. </w:t>
            </w:r>
            <w:r w:rsidR="00ED6DB5">
              <w:t>Möderndorfer:</w:t>
            </w:r>
          </w:p>
          <w:p w:rsidR="006F16B3" w:rsidRDefault="006F16B3" w:rsidP="00C53793">
            <w:r>
              <w:t xml:space="preserve"> Kit na plaži</w:t>
            </w:r>
          </w:p>
          <w:p w:rsidR="006F16B3" w:rsidRPr="00C67018" w:rsidRDefault="006F16B3" w:rsidP="00C53793"/>
        </w:tc>
        <w:tc>
          <w:tcPr>
            <w:tcW w:w="1984" w:type="dxa"/>
            <w:shd w:val="clear" w:color="auto" w:fill="C5E0B3" w:themeFill="accent6" w:themeFillTint="66"/>
          </w:tcPr>
          <w:p w:rsidR="00ED6DB5" w:rsidRDefault="00ED6DB5" w:rsidP="00C53793"/>
          <w:p w:rsidR="00ED6DB5" w:rsidRDefault="00ED6DB5" w:rsidP="00C53793"/>
          <w:p w:rsidR="00ED6DB5" w:rsidRDefault="00ED6DB5" w:rsidP="00C53793"/>
          <w:p w:rsidR="00C72AF9" w:rsidRPr="00C67018" w:rsidRDefault="00C72AF9" w:rsidP="00C53793">
            <w:r w:rsidRPr="00C67018">
              <w:t>A. T. Linhart:   Županova Micka</w:t>
            </w:r>
          </w:p>
          <w:p w:rsidR="00C72AF9" w:rsidRPr="00C67018" w:rsidRDefault="00C72AF9" w:rsidP="00C53793"/>
        </w:tc>
        <w:tc>
          <w:tcPr>
            <w:tcW w:w="2693" w:type="dxa"/>
            <w:shd w:val="clear" w:color="auto" w:fill="A8D08D" w:themeFill="accent6" w:themeFillTint="99"/>
          </w:tcPr>
          <w:p w:rsidR="00ED6DB5" w:rsidRDefault="00ED6DB5" w:rsidP="00C53793"/>
          <w:p w:rsidR="00C72AF9" w:rsidRDefault="00C72AF9" w:rsidP="00C53793">
            <w:r w:rsidRPr="00C67018">
              <w:t>J. Kersnik: Kmetske slike</w:t>
            </w:r>
            <w:r w:rsidR="00ED6DB5">
              <w:t xml:space="preserve"> + iz berila (I. Tavčar: Tržačan)</w:t>
            </w:r>
          </w:p>
          <w:p w:rsidR="00DD5DBF" w:rsidRPr="00C67018" w:rsidRDefault="00DD5DBF" w:rsidP="00C53793"/>
          <w:p w:rsidR="00C72AF9" w:rsidRDefault="00C72AF9" w:rsidP="00C53793">
            <w:r w:rsidRPr="00C67018">
              <w:t xml:space="preserve">    </w:t>
            </w:r>
            <w:r w:rsidR="00DD5DBF" w:rsidRPr="00C67018">
              <w:t>A</w:t>
            </w:r>
            <w:r w:rsidR="00DD5DBF">
              <w:t>LI</w:t>
            </w:r>
          </w:p>
          <w:p w:rsidR="00DD5DBF" w:rsidRPr="00C67018" w:rsidRDefault="00DD5DBF" w:rsidP="00C53793"/>
          <w:p w:rsidR="00C72AF9" w:rsidRPr="00C67018" w:rsidRDefault="00C72AF9" w:rsidP="00C53793">
            <w:r w:rsidRPr="00C67018">
              <w:t>I. Tavčar: Med gorami</w:t>
            </w:r>
            <w:r w:rsidR="00DD5DBF">
              <w:t xml:space="preserve"> + </w:t>
            </w:r>
            <w:r w:rsidR="007C5273">
              <w:t xml:space="preserve">iz berila (J. Kersnik: Mačkova očeta) </w:t>
            </w:r>
          </w:p>
          <w:p w:rsidR="00C72AF9" w:rsidRPr="00C67018" w:rsidRDefault="00C72AF9" w:rsidP="00C53793"/>
          <w:p w:rsidR="00C72AF9" w:rsidRPr="00C67018" w:rsidRDefault="00C72AF9" w:rsidP="00C53793"/>
          <w:p w:rsidR="00C72AF9" w:rsidRPr="00C67018" w:rsidRDefault="00C72AF9" w:rsidP="00C53793"/>
        </w:tc>
      </w:tr>
      <w:tr w:rsidR="00C72AF9" w:rsidRPr="00C67018" w:rsidTr="00C53793">
        <w:trPr>
          <w:trHeight w:val="697"/>
        </w:trPr>
        <w:tc>
          <w:tcPr>
            <w:tcW w:w="1129" w:type="dxa"/>
            <w:shd w:val="clear" w:color="auto" w:fill="auto"/>
          </w:tcPr>
          <w:p w:rsidR="00C72AF9" w:rsidRPr="00C67018" w:rsidRDefault="00C72AF9" w:rsidP="00C53793">
            <w:r w:rsidRPr="00C67018">
              <w:t>DO KDAJ: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:rsidR="00C72AF9" w:rsidRPr="00C67018" w:rsidRDefault="00ED6DB5" w:rsidP="00C53793">
            <w:r>
              <w:t>23</w:t>
            </w:r>
            <w:r w:rsidR="00C72AF9" w:rsidRPr="00C67018">
              <w:t>. 10.</w:t>
            </w:r>
            <w:r>
              <w:t xml:space="preserve"> 2018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C72AF9" w:rsidRPr="00C67018" w:rsidRDefault="00C72AF9" w:rsidP="00C53793">
            <w:r w:rsidRPr="00C67018">
              <w:t>DAN pred</w:t>
            </w:r>
          </w:p>
          <w:p w:rsidR="00C72AF9" w:rsidRPr="00C67018" w:rsidRDefault="00C72AF9" w:rsidP="00C53793">
            <w:r w:rsidRPr="00C67018">
              <w:t>PREDSTAVO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C72AF9" w:rsidRPr="00C67018" w:rsidRDefault="007C5273" w:rsidP="00C53793">
            <w:r>
              <w:t>19</w:t>
            </w:r>
            <w:r w:rsidR="00C72AF9" w:rsidRPr="00C67018">
              <w:t>. 3.</w:t>
            </w:r>
            <w:r>
              <w:t xml:space="preserve"> 2019</w:t>
            </w:r>
          </w:p>
        </w:tc>
      </w:tr>
    </w:tbl>
    <w:p w:rsidR="00C72AF9" w:rsidRPr="00C67018" w:rsidRDefault="00C72AF9" w:rsidP="00C72AF9"/>
    <w:p w:rsidR="00780506" w:rsidRPr="00C67018" w:rsidRDefault="00780506" w:rsidP="00C72AF9"/>
    <w:p w:rsidR="00780506" w:rsidRPr="00C67018" w:rsidRDefault="00780506" w:rsidP="00C72AF9"/>
    <w:p w:rsidR="00C72AF9" w:rsidRPr="00C67018" w:rsidRDefault="00C72AF9" w:rsidP="00064F5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5"/>
        <w:gridCol w:w="1984"/>
        <w:gridCol w:w="2695"/>
      </w:tblGrid>
      <w:tr w:rsidR="00975F6A" w:rsidRPr="00C67018" w:rsidTr="00C72AF9">
        <w:trPr>
          <w:trHeight w:val="469"/>
        </w:trPr>
        <w:tc>
          <w:tcPr>
            <w:tcW w:w="1413" w:type="dxa"/>
            <w:shd w:val="clear" w:color="auto" w:fill="auto"/>
          </w:tcPr>
          <w:p w:rsidR="00975F6A" w:rsidRPr="00C67018" w:rsidRDefault="00975F6A" w:rsidP="00ED5FD9"/>
        </w:tc>
        <w:tc>
          <w:tcPr>
            <w:tcW w:w="2975" w:type="dxa"/>
            <w:shd w:val="clear" w:color="auto" w:fill="FFF2CC"/>
          </w:tcPr>
          <w:p w:rsidR="00975F6A" w:rsidRPr="00C67018" w:rsidRDefault="00975F6A" w:rsidP="007C5273">
            <w:pPr>
              <w:pStyle w:val="Odstavekseznama"/>
              <w:numPr>
                <w:ilvl w:val="0"/>
                <w:numId w:val="11"/>
              </w:numPr>
            </w:pPr>
            <w:r w:rsidRPr="00C67018">
              <w:t>DB</w:t>
            </w:r>
          </w:p>
        </w:tc>
        <w:tc>
          <w:tcPr>
            <w:tcW w:w="1984" w:type="dxa"/>
            <w:shd w:val="clear" w:color="auto" w:fill="FFE599"/>
          </w:tcPr>
          <w:p w:rsidR="00975F6A" w:rsidRPr="00C67018" w:rsidRDefault="00975F6A" w:rsidP="007C5273">
            <w:pPr>
              <w:numPr>
                <w:ilvl w:val="0"/>
                <w:numId w:val="11"/>
              </w:numPr>
            </w:pPr>
            <w:r w:rsidRPr="00C67018">
              <w:t>DB</w:t>
            </w:r>
          </w:p>
        </w:tc>
        <w:tc>
          <w:tcPr>
            <w:tcW w:w="2695" w:type="dxa"/>
            <w:shd w:val="clear" w:color="auto" w:fill="FFD966"/>
          </w:tcPr>
          <w:p w:rsidR="00975F6A" w:rsidRPr="00C67018" w:rsidRDefault="00975F6A" w:rsidP="007C5273">
            <w:pPr>
              <w:numPr>
                <w:ilvl w:val="0"/>
                <w:numId w:val="11"/>
              </w:numPr>
            </w:pPr>
            <w:r w:rsidRPr="00C67018">
              <w:t>DB</w:t>
            </w:r>
          </w:p>
        </w:tc>
      </w:tr>
      <w:tr w:rsidR="00975F6A" w:rsidRPr="00C67018" w:rsidTr="00C72AF9">
        <w:trPr>
          <w:trHeight w:val="1167"/>
        </w:trPr>
        <w:tc>
          <w:tcPr>
            <w:tcW w:w="1413" w:type="dxa"/>
            <w:shd w:val="clear" w:color="auto" w:fill="auto"/>
          </w:tcPr>
          <w:p w:rsidR="00975F6A" w:rsidRPr="00C67018" w:rsidRDefault="00975F6A" w:rsidP="00ED5FD9"/>
          <w:p w:rsidR="00975F6A" w:rsidRPr="00C67018" w:rsidRDefault="00975F6A" w:rsidP="00ED5FD9">
            <w:r w:rsidRPr="00C67018">
              <w:t xml:space="preserve"> 9AB/</w:t>
            </w:r>
            <w:r w:rsidR="006F16B3">
              <w:t>S2</w:t>
            </w:r>
          </w:p>
          <w:p w:rsidR="00975F6A" w:rsidRPr="00C67018" w:rsidRDefault="00975F6A" w:rsidP="00ED5FD9">
            <w:pPr>
              <w:rPr>
                <w:b/>
              </w:rPr>
            </w:pPr>
          </w:p>
        </w:tc>
        <w:tc>
          <w:tcPr>
            <w:tcW w:w="2975" w:type="dxa"/>
            <w:shd w:val="clear" w:color="auto" w:fill="FFF2CC"/>
          </w:tcPr>
          <w:p w:rsidR="007C5273" w:rsidRDefault="007C5273" w:rsidP="007C5273"/>
          <w:p w:rsidR="007C5273" w:rsidRDefault="007C5273" w:rsidP="007C5273">
            <w:r>
              <w:t>V.</w:t>
            </w:r>
            <w:r>
              <w:t xml:space="preserve"> Möderndorfer:</w:t>
            </w:r>
          </w:p>
          <w:p w:rsidR="007C5273" w:rsidRDefault="007C5273" w:rsidP="007C5273">
            <w:r>
              <w:t xml:space="preserve"> Kit na plaži</w:t>
            </w:r>
          </w:p>
          <w:p w:rsidR="00975F6A" w:rsidRPr="00C67018" w:rsidRDefault="00975F6A" w:rsidP="00ED5FD9">
            <w:pPr>
              <w:rPr>
                <w:b/>
                <w:color w:val="FFFFFF"/>
              </w:rPr>
            </w:pPr>
          </w:p>
        </w:tc>
        <w:tc>
          <w:tcPr>
            <w:tcW w:w="1984" w:type="dxa"/>
            <w:shd w:val="clear" w:color="auto" w:fill="FFE599"/>
          </w:tcPr>
          <w:p w:rsidR="00975F6A" w:rsidRDefault="007C5273" w:rsidP="00ED5FD9">
            <w:proofErr w:type="spellStart"/>
            <w:r>
              <w:t>Antoine</w:t>
            </w:r>
            <w:proofErr w:type="spellEnd"/>
            <w:r>
              <w:t xml:space="preserve"> de </w:t>
            </w:r>
            <w:proofErr w:type="spellStart"/>
            <w:r>
              <w:t>Saint</w:t>
            </w:r>
            <w:proofErr w:type="spellEnd"/>
          </w:p>
          <w:p w:rsidR="007C5273" w:rsidRDefault="007C5273" w:rsidP="00ED5FD9">
            <w:proofErr w:type="spellStart"/>
            <w:r>
              <w:t>Exupery</w:t>
            </w:r>
            <w:proofErr w:type="spellEnd"/>
            <w:r>
              <w:t xml:space="preserve">: Mali princ </w:t>
            </w:r>
          </w:p>
          <w:p w:rsidR="007C5273" w:rsidRDefault="007C5273" w:rsidP="00ED5FD9"/>
          <w:p w:rsidR="007C5273" w:rsidRDefault="007C5273" w:rsidP="00ED5FD9">
            <w:r>
              <w:t>ALI</w:t>
            </w:r>
          </w:p>
          <w:p w:rsidR="007C5273" w:rsidRDefault="007C5273" w:rsidP="00ED5FD9"/>
          <w:p w:rsidR="007C5273" w:rsidRDefault="007C5273" w:rsidP="00ED5FD9">
            <w:r>
              <w:t>R. Bach: Jonatan Livingston galeb</w:t>
            </w:r>
          </w:p>
          <w:p w:rsidR="007C5273" w:rsidRDefault="007C5273" w:rsidP="00ED5FD9"/>
          <w:p w:rsidR="007C5273" w:rsidRPr="00C67018" w:rsidRDefault="007C5273" w:rsidP="00ED5FD9"/>
        </w:tc>
        <w:tc>
          <w:tcPr>
            <w:tcW w:w="2695" w:type="dxa"/>
            <w:shd w:val="clear" w:color="auto" w:fill="FFD966"/>
          </w:tcPr>
          <w:p w:rsidR="007C5273" w:rsidRDefault="007C5273" w:rsidP="00ED5FD9"/>
          <w:p w:rsidR="00975F6A" w:rsidRPr="00C67018" w:rsidRDefault="00975F6A" w:rsidP="00ED5FD9">
            <w:r w:rsidRPr="00C67018">
              <w:t xml:space="preserve">Ivan Cankar: </w:t>
            </w:r>
          </w:p>
          <w:p w:rsidR="00975F6A" w:rsidRPr="00C67018" w:rsidRDefault="00975F6A" w:rsidP="00ED5FD9">
            <w:r w:rsidRPr="00C67018">
              <w:t>Moje</w:t>
            </w:r>
            <w:r w:rsidRPr="00C67018">
              <w:rPr>
                <w:i/>
              </w:rPr>
              <w:t xml:space="preserve"> </w:t>
            </w:r>
            <w:r w:rsidRPr="00C67018">
              <w:t>življenje (I–XIV)</w:t>
            </w:r>
          </w:p>
          <w:p w:rsidR="00975F6A" w:rsidRPr="00C67018" w:rsidRDefault="00975F6A" w:rsidP="00ED5FD9">
            <w:r w:rsidRPr="00C67018">
              <w:t>in naslovljene</w:t>
            </w:r>
          </w:p>
          <w:p w:rsidR="00975F6A" w:rsidRPr="00C67018" w:rsidRDefault="00975F6A" w:rsidP="00ED5FD9">
            <w:pPr>
              <w:rPr>
                <w:b/>
                <w:color w:val="FFFFFF"/>
              </w:rPr>
            </w:pPr>
          </w:p>
        </w:tc>
      </w:tr>
      <w:tr w:rsidR="00975F6A" w:rsidRPr="00C67018" w:rsidTr="00C72AF9">
        <w:trPr>
          <w:trHeight w:val="350"/>
        </w:trPr>
        <w:tc>
          <w:tcPr>
            <w:tcW w:w="1413" w:type="dxa"/>
            <w:shd w:val="clear" w:color="auto" w:fill="auto"/>
          </w:tcPr>
          <w:p w:rsidR="00975F6A" w:rsidRPr="00C67018" w:rsidRDefault="00C72AF9" w:rsidP="00ED5FD9">
            <w:r w:rsidRPr="00C67018">
              <w:t>DO KDAJ</w:t>
            </w:r>
            <w:r w:rsidR="00975F6A" w:rsidRPr="00C67018">
              <w:t xml:space="preserve">: </w:t>
            </w:r>
          </w:p>
        </w:tc>
        <w:tc>
          <w:tcPr>
            <w:tcW w:w="2975" w:type="dxa"/>
            <w:shd w:val="clear" w:color="auto" w:fill="FFF2CC"/>
          </w:tcPr>
          <w:p w:rsidR="00975F6A" w:rsidRPr="00C67018" w:rsidRDefault="007C5273" w:rsidP="00ED5FD9">
            <w:r>
              <w:t xml:space="preserve"> 25</w:t>
            </w:r>
            <w:r w:rsidR="00975F6A" w:rsidRPr="00C67018">
              <w:t>. 10.</w:t>
            </w:r>
            <w:r>
              <w:t xml:space="preserve"> 2018</w:t>
            </w:r>
          </w:p>
        </w:tc>
        <w:tc>
          <w:tcPr>
            <w:tcW w:w="1984" w:type="dxa"/>
            <w:shd w:val="clear" w:color="auto" w:fill="FFE599"/>
          </w:tcPr>
          <w:p w:rsidR="00975F6A" w:rsidRPr="00C67018" w:rsidRDefault="00975F6A" w:rsidP="00ED5FD9">
            <w:r w:rsidRPr="00C67018">
              <w:t>1. 2.</w:t>
            </w:r>
            <w:r w:rsidR="007C5273">
              <w:t xml:space="preserve"> 2019</w:t>
            </w:r>
          </w:p>
        </w:tc>
        <w:tc>
          <w:tcPr>
            <w:tcW w:w="2695" w:type="dxa"/>
            <w:shd w:val="clear" w:color="auto" w:fill="FFD966"/>
          </w:tcPr>
          <w:p w:rsidR="00975F6A" w:rsidRPr="00C67018" w:rsidRDefault="007C5273" w:rsidP="00ED5FD9">
            <w:r>
              <w:t>5. 4. 2019</w:t>
            </w:r>
          </w:p>
        </w:tc>
      </w:tr>
    </w:tbl>
    <w:p w:rsidR="00C72AF9" w:rsidRPr="00C67018" w:rsidRDefault="00C72AF9" w:rsidP="00C72AF9"/>
    <w:p w:rsidR="00C72AF9" w:rsidRPr="00C67018" w:rsidRDefault="00D62C17" w:rsidP="00C72AF9">
      <w:r>
        <w:t xml:space="preserve">                                          </w:t>
      </w:r>
      <w:r>
        <w:rPr>
          <w:noProof/>
        </w:rPr>
        <w:drawing>
          <wp:inline distT="0" distB="0" distL="0" distR="0" wp14:anchorId="08A3EAD0" wp14:editId="1373E2D7">
            <wp:extent cx="1494214" cy="16478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ge k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48" cy="164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F9" w:rsidRPr="00C67018" w:rsidRDefault="00C72AF9" w:rsidP="00C72AF9">
      <w:bookmarkStart w:id="0" w:name="_GoBack"/>
      <w:bookmarkEnd w:id="0"/>
    </w:p>
    <w:sectPr w:rsidR="00C72AF9" w:rsidRPr="00C67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1F" w:rsidRDefault="0048251F" w:rsidP="00DB4B5B">
      <w:r>
        <w:separator/>
      </w:r>
    </w:p>
  </w:endnote>
  <w:endnote w:type="continuationSeparator" w:id="0">
    <w:p w:rsidR="0048251F" w:rsidRDefault="0048251F" w:rsidP="00D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1F" w:rsidRDefault="0048251F" w:rsidP="00DB4B5B">
      <w:r>
        <w:separator/>
      </w:r>
    </w:p>
  </w:footnote>
  <w:footnote w:type="continuationSeparator" w:id="0">
    <w:p w:rsidR="0048251F" w:rsidRDefault="0048251F" w:rsidP="00DB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55pt;height:500.2pt;z-index:-251657216;mso-position-horizontal:center;mso-position-horizontal-relative:margin;mso-position-vertical:center;mso-position-vertical-relative:margin" o:allowincell="f">
          <v:imagedata r:id="rId1" o:title="knjige kup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55pt;height:500.2pt;z-index:-251656192;mso-position-horizontal:center;mso-position-horizontal-relative:margin;mso-position-vertical:center;mso-position-vertical-relative:margin" o:allowincell="f">
          <v:imagedata r:id="rId1" o:title="knjige kup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5pt;height:500.2pt;z-index:-251658240;mso-position-horizontal:center;mso-position-horizontal-relative:margin;mso-position-vertical:center;mso-position-vertical-relative:margin" o:allowincell="f">
          <v:imagedata r:id="rId1" o:title="knjige kup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42C"/>
    <w:multiLevelType w:val="multilevel"/>
    <w:tmpl w:val="62E8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0858"/>
    <w:multiLevelType w:val="hybridMultilevel"/>
    <w:tmpl w:val="EC5E6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2DC"/>
    <w:multiLevelType w:val="multilevel"/>
    <w:tmpl w:val="79622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436B6"/>
    <w:multiLevelType w:val="hybridMultilevel"/>
    <w:tmpl w:val="6212E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24D"/>
    <w:multiLevelType w:val="hybridMultilevel"/>
    <w:tmpl w:val="EC5E6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D4A"/>
    <w:multiLevelType w:val="multilevel"/>
    <w:tmpl w:val="E2EC2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A51F3"/>
    <w:multiLevelType w:val="hybridMultilevel"/>
    <w:tmpl w:val="E0E8D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74A38"/>
    <w:multiLevelType w:val="multilevel"/>
    <w:tmpl w:val="2BF84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30CC9"/>
    <w:multiLevelType w:val="hybridMultilevel"/>
    <w:tmpl w:val="7A3A8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6193"/>
    <w:multiLevelType w:val="multilevel"/>
    <w:tmpl w:val="1CEAC3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214048"/>
    <w:multiLevelType w:val="hybridMultilevel"/>
    <w:tmpl w:val="4F84E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E7"/>
    <w:rsid w:val="00003A59"/>
    <w:rsid w:val="00064F5B"/>
    <w:rsid w:val="000F3C24"/>
    <w:rsid w:val="00163379"/>
    <w:rsid w:val="001F7315"/>
    <w:rsid w:val="00326BB8"/>
    <w:rsid w:val="0048251F"/>
    <w:rsid w:val="0049706D"/>
    <w:rsid w:val="005740B4"/>
    <w:rsid w:val="00590509"/>
    <w:rsid w:val="006F16B3"/>
    <w:rsid w:val="00780506"/>
    <w:rsid w:val="007C5273"/>
    <w:rsid w:val="008074E6"/>
    <w:rsid w:val="00975F6A"/>
    <w:rsid w:val="00A17DCC"/>
    <w:rsid w:val="00A262E1"/>
    <w:rsid w:val="00A556CD"/>
    <w:rsid w:val="00AB67C9"/>
    <w:rsid w:val="00B0028E"/>
    <w:rsid w:val="00B23AE4"/>
    <w:rsid w:val="00BF74A3"/>
    <w:rsid w:val="00C608BF"/>
    <w:rsid w:val="00C67018"/>
    <w:rsid w:val="00C72AF9"/>
    <w:rsid w:val="00CC21E7"/>
    <w:rsid w:val="00CC6CAA"/>
    <w:rsid w:val="00D14128"/>
    <w:rsid w:val="00D62C17"/>
    <w:rsid w:val="00D951DA"/>
    <w:rsid w:val="00DB4B5B"/>
    <w:rsid w:val="00DD5DBF"/>
    <w:rsid w:val="00ED6DB5"/>
    <w:rsid w:val="00F03DB1"/>
    <w:rsid w:val="00F0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A31CF19-84A3-482A-9E25-0330043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1412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F7315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F7315"/>
  </w:style>
  <w:style w:type="paragraph" w:styleId="Navadensplet">
    <w:name w:val="Normal (Web)"/>
    <w:basedOn w:val="Navaden"/>
    <w:uiPriority w:val="99"/>
    <w:semiHidden/>
    <w:unhideWhenUsed/>
    <w:rsid w:val="00A262E1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05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050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DD5D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B4B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4B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B4B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4B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1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Slovenščina1</dc:creator>
  <cp:keywords/>
  <dc:description/>
  <cp:lastModifiedBy>Skrbnik</cp:lastModifiedBy>
  <cp:revision>7</cp:revision>
  <cp:lastPrinted>2017-09-06T10:34:00Z</cp:lastPrinted>
  <dcterms:created xsi:type="dcterms:W3CDTF">2018-09-07T11:18:00Z</dcterms:created>
  <dcterms:modified xsi:type="dcterms:W3CDTF">2018-09-07T11:44:00Z</dcterms:modified>
</cp:coreProperties>
</file>