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168" w:rsidRDefault="008E4168"/>
    <w:p w:rsidR="00FE0B74" w:rsidRDefault="00FE0B74">
      <w:r>
        <w:t>Pozdravljeni!</w:t>
      </w:r>
    </w:p>
    <w:p w:rsidR="00FE0B74" w:rsidRDefault="00FE0B74">
      <w:r>
        <w:t xml:space="preserve">Ta teden ste bili zelo delavni. Zato imate v naslednjih dneh nalogo, da dokončate, kar niste uspeli dokončati. V ponedeljek vas čaka preverjanje znanja iz geometrije.  Na netu je objavljen spletni učbenik( prvi link ). Predlagam, da naredite te naloge. Ni jih veliko. So pa malo drugačne, kot so naloge v naših </w:t>
      </w:r>
      <w:proofErr w:type="spellStart"/>
      <w:r>
        <w:t>DZjih</w:t>
      </w:r>
      <w:proofErr w:type="spellEnd"/>
      <w:r>
        <w:t xml:space="preserve"> in vam bodo razširile vpogled v snov, ki smo jo obravnavali ta teden. Rešitve lahko takoj preverite. Poskusite. Če bodo kakšne težave, me kontaktirajte.</w:t>
      </w:r>
    </w:p>
    <w:p w:rsidR="00FE0B74" w:rsidRDefault="00FE0B74">
      <w:r>
        <w:t>Drugi link je namenjen tistim, ki radi računate na pamet. To je dobra vaja za možgane, po domače</w:t>
      </w:r>
      <w:r w:rsidR="00C31F49">
        <w:t xml:space="preserve">,     </w:t>
      </w:r>
      <w:r>
        <w:t xml:space="preserve"> » dela vas pametne«. Po teh vajah se opazujte in boste videli, da ste možgane pošteno izpilili.</w:t>
      </w:r>
    </w:p>
    <w:p w:rsidR="00FE0B74" w:rsidRDefault="00FE0B74">
      <w:r>
        <w:t>Tekmovanja iz matematike in vsa ostala preverjanja…. Bomo videli, kako bo. S tem se ne bomo obremenjevali.</w:t>
      </w:r>
      <w:r w:rsidR="00CC145F">
        <w:t xml:space="preserve"> Za vse, ki se želite preizkusiti v vajah za kenguru- tretji link</w:t>
      </w:r>
      <w:r w:rsidR="008E4168">
        <w:t xml:space="preserve"> in izberete skupino 67, to pomeni 6. in 7. razred.</w:t>
      </w:r>
      <w:bookmarkStart w:id="0" w:name="_GoBack"/>
      <w:bookmarkEnd w:id="0"/>
    </w:p>
    <w:p w:rsidR="00FE0B74" w:rsidRDefault="00FE0B74">
      <w:r>
        <w:t>Želim vam miren in lep vikend.</w:t>
      </w:r>
    </w:p>
    <w:p w:rsidR="00FE0B74" w:rsidRDefault="00FE0B74">
      <w:r>
        <w:t xml:space="preserve">V Priponki, ki jo bom poslala na vaše </w:t>
      </w:r>
      <w:proofErr w:type="spellStart"/>
      <w:r>
        <w:t>mejle</w:t>
      </w:r>
      <w:proofErr w:type="spellEnd"/>
      <w:r>
        <w:t xml:space="preserve"> pa predlog, kako vzgojimo, treniramo lastno voljo.</w:t>
      </w:r>
    </w:p>
    <w:p w:rsidR="00FE0B74" w:rsidRDefault="00FE0B74">
      <w:r>
        <w:t>LP</w:t>
      </w:r>
    </w:p>
    <w:p w:rsidR="00FE0B74" w:rsidRDefault="00FE0B74"/>
    <w:p w:rsidR="00973FEF" w:rsidRDefault="008E4168">
      <w:pPr>
        <w:rPr>
          <w:rStyle w:val="Hiperpovezava"/>
        </w:rPr>
      </w:pPr>
      <w:hyperlink r:id="rId4" w:history="1">
        <w:r w:rsidR="00C31F49" w:rsidRPr="008D75E2">
          <w:rPr>
            <w:rStyle w:val="Hiperpovezava"/>
          </w:rPr>
          <w:t>https://www.iucbeniki.si/matematika6/index.html</w:t>
        </w:r>
      </w:hyperlink>
    </w:p>
    <w:p w:rsidR="00973FEF" w:rsidRDefault="00973FEF">
      <w:pPr>
        <w:rPr>
          <w:rStyle w:val="Hiperpovezava"/>
        </w:rPr>
      </w:pPr>
    </w:p>
    <w:p w:rsidR="00D525F2" w:rsidRDefault="008E4168">
      <w:pPr>
        <w:rPr>
          <w:rStyle w:val="Hiperpovezava"/>
        </w:rPr>
      </w:pPr>
      <w:hyperlink r:id="rId5" w:history="1">
        <w:r w:rsidR="004E58DC" w:rsidRPr="008A5A71">
          <w:rPr>
            <w:rStyle w:val="Hiperpovezava"/>
          </w:rPr>
          <w:t>http://sl.lefo.net/</w:t>
        </w:r>
      </w:hyperlink>
    </w:p>
    <w:p w:rsidR="00CC145F" w:rsidRDefault="00CC145F">
      <w:pPr>
        <w:rPr>
          <w:rStyle w:val="Hiperpovezava"/>
        </w:rPr>
      </w:pPr>
    </w:p>
    <w:p w:rsidR="00CC145F" w:rsidRDefault="008E4168">
      <w:pPr>
        <w:rPr>
          <w:rStyle w:val="Hiperpovezava"/>
        </w:rPr>
      </w:pPr>
      <w:hyperlink r:id="rId6" w:tgtFrame="_blank" w:history="1">
        <w:r w:rsidR="00CC145F" w:rsidRPr="00CC145F">
          <w:rPr>
            <w:rFonts w:ascii="Arial" w:hAnsi="Arial" w:cs="Arial"/>
            <w:color w:val="1155CC"/>
            <w:u w:val="single"/>
            <w:shd w:val="clear" w:color="auto" w:fill="FFFFFF"/>
          </w:rPr>
          <w:t>https://www.dmfa.si/Tekmovanja/Kenguru/SpletnoTekmovanje.aspx</w:t>
        </w:r>
      </w:hyperlink>
    </w:p>
    <w:p w:rsidR="00973FEF" w:rsidRDefault="00973FEF">
      <w:pPr>
        <w:rPr>
          <w:rStyle w:val="Hiperpovezava"/>
        </w:rPr>
      </w:pPr>
    </w:p>
    <w:p w:rsidR="00973FEF" w:rsidRDefault="00973FEF"/>
    <w:sectPr w:rsidR="00973F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DE"/>
    <w:rsid w:val="004E58DC"/>
    <w:rsid w:val="008E4168"/>
    <w:rsid w:val="00973FEF"/>
    <w:rsid w:val="00BF44DE"/>
    <w:rsid w:val="00C31F49"/>
    <w:rsid w:val="00CC145F"/>
    <w:rsid w:val="00D525F2"/>
    <w:rsid w:val="00FE0B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582E6"/>
  <w15:chartTrackingRefBased/>
  <w15:docId w15:val="{A70679C1-C844-4C5E-8646-945D1E608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BF44DE"/>
    <w:rPr>
      <w:color w:val="0000FF"/>
      <w:u w:val="single"/>
    </w:rPr>
  </w:style>
  <w:style w:type="character" w:styleId="Nerazreenaomemba">
    <w:name w:val="Unresolved Mention"/>
    <w:basedOn w:val="Privzetapisavaodstavka"/>
    <w:uiPriority w:val="99"/>
    <w:semiHidden/>
    <w:unhideWhenUsed/>
    <w:rsid w:val="004E5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mfa.si/Tekmovanja/Kenguru/SpletnoTekmovanje.aspx" TargetMode="External"/><Relationship Id="rId5" Type="http://schemas.openxmlformats.org/officeDocument/2006/relationships/hyperlink" Target="http://sl.lefo.net/" TargetMode="External"/><Relationship Id="rId4" Type="http://schemas.openxmlformats.org/officeDocument/2006/relationships/hyperlink" Target="https://www.iucbeniki.si/matematika6/index.htm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1158</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2020-03-19T17:56:00Z</dcterms:created>
  <dcterms:modified xsi:type="dcterms:W3CDTF">2020-03-19T17:56:00Z</dcterms:modified>
</cp:coreProperties>
</file>